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BA" w:rsidRPr="00A330BA" w:rsidRDefault="003A21F6" w:rsidP="00A330BA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</w:rPr>
      </w:pPr>
      <w:r>
        <w:rPr>
          <w:rFonts w:ascii="Arial" w:eastAsia="Times New Roman" w:hAnsi="Arial" w:cs="Arial"/>
          <w:color w:val="3C3D3E"/>
          <w:kern w:val="36"/>
          <w:sz w:val="33"/>
          <w:szCs w:val="33"/>
        </w:rPr>
        <w:t xml:space="preserve">                   </w:t>
      </w:r>
      <w:r w:rsidR="00A330BA" w:rsidRPr="00A330BA">
        <w:rPr>
          <w:rFonts w:ascii="Arial" w:eastAsia="Times New Roman" w:hAnsi="Arial" w:cs="Arial"/>
          <w:color w:val="3C3D3E"/>
          <w:kern w:val="36"/>
          <w:sz w:val="33"/>
          <w:szCs w:val="33"/>
        </w:rPr>
        <w:t>Доклады о муниципальном контроле</w:t>
      </w:r>
    </w:p>
    <w:p w:rsidR="00A330BA" w:rsidRPr="00A330BA" w:rsidRDefault="00A330BA" w:rsidP="00A330BA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Доклад об осуществлении </w:t>
      </w: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</w:rPr>
        <w:t>муниципального</w:t>
      </w:r>
      <w:proofErr w:type="gramEnd"/>
    </w:p>
    <w:p w:rsidR="00A330BA" w:rsidRPr="00A330BA" w:rsidRDefault="003A21F6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жилищного контроля за 2023</w:t>
      </w:r>
      <w:r w:rsidR="00A330BA"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год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Раздел 1.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Состояние нормативно-правового регулирования </w:t>
      </w: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соответствующей сфере деятельности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 администрации Береславского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t>определены следующие виды муниципального контроля: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муниципальный жилищный контроль;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контроль в сфере соблюдения правил благоустройства;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-муниципальный контроль на автомобильном транспорте, городском наземном электрическом транспорте и в дорожном хозяйстве в границ</w:t>
      </w:r>
      <w:r>
        <w:rPr>
          <w:rFonts w:ascii="Arial" w:eastAsia="Times New Roman" w:hAnsi="Arial" w:cs="Arial"/>
          <w:color w:val="000000"/>
          <w:sz w:val="21"/>
          <w:szCs w:val="21"/>
        </w:rPr>
        <w:t>ах населенных пунктов Береславского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Калачевского муниципального района Волгоградской области.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1. Нормативно-правовые и муниципальные правовые акты, устанавливающие обязательные требования к осуществлению деятельности юридических лиц требований в области проведения муниципального жилищного контроля, соблюдение которых подлежит проверке в процессе осуществления муниципального контроля: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  <w:t>- Конституция Российской Федерации;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Жилищный кодекс Российской Федерации от 29.12.2004 № 188-ФЗ;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Закон Волгоградской области от 28.11.2014 №156-ОД «О закреплении отдельных вопросов местного значения за сельскими поселениями в Волгоградской области»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 Устав Береславского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Калачевского муниципального района Волгоградской области;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Реш</w:t>
      </w:r>
      <w:r>
        <w:rPr>
          <w:rFonts w:ascii="Arial" w:eastAsia="Times New Roman" w:hAnsi="Arial" w:cs="Arial"/>
          <w:color w:val="000000"/>
          <w:sz w:val="21"/>
          <w:szCs w:val="21"/>
        </w:rPr>
        <w:t>ение сельского Совета Береславского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Калачевского муниципального района Волгоградской области от </w:t>
      </w:r>
      <w:r w:rsidRPr="00A330BA">
        <w:rPr>
          <w:rFonts w:ascii="Arial" w:eastAsia="Times New Roman" w:hAnsi="Arial" w:cs="Arial"/>
          <w:color w:val="000000" w:themeColor="text1"/>
          <w:sz w:val="21"/>
          <w:szCs w:val="21"/>
        </w:rPr>
        <w:t>27.08.22  №19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«Об утверждении Положения о муниципальном жилищном к</w:t>
      </w:r>
      <w:r>
        <w:rPr>
          <w:rFonts w:ascii="Arial" w:eastAsia="Times New Roman" w:hAnsi="Arial" w:cs="Arial"/>
          <w:color w:val="000000"/>
          <w:sz w:val="21"/>
          <w:szCs w:val="21"/>
        </w:rPr>
        <w:t>онтроле на территории Береславского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Калачевского муниципального района Волгоградской области»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Раздел 2.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Организация муниципального жилищного контроля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1) сведения об организационной структуре и системе управления контроля органов муниципального контроля.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В качестве уполномоченного органа на осуществление муниципального к</w:t>
      </w:r>
      <w:r>
        <w:rPr>
          <w:rFonts w:ascii="Arial" w:eastAsia="Times New Roman" w:hAnsi="Arial" w:cs="Arial"/>
          <w:color w:val="000000"/>
          <w:sz w:val="21"/>
          <w:szCs w:val="21"/>
        </w:rPr>
        <w:t>онтроля на территории Береславского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опр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еделена Администрация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Береслвского</w:t>
      </w:r>
      <w:proofErr w:type="spellEnd"/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поселения, осуществляющая на сегодняшний день муниципальный жилищный контроль. Администрация в соответствии с возложенными на неё задачами выполняет следующие функции: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ведет переписку и осуществляет делопроизводство по вопросам организации муниципального жилищного контроля на территории поселения;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lastRenderedPageBreak/>
        <w:t>- принимает участие в разработке административных регламентов взаимодействия органов государственного контроля (надзора), органов муниципального контроля при осуществлении муниципального контроля;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проводит проверки в отношении субъектов правоотношений по соблюдению ими установленных правовыми нормами правил и порядков осуществления деятельности;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запрашивает и получает от субъектов правоотношений письменные объяснения по существу проводимой проверки, а также документы;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при предъявлении служебного удостоверения посещает проверяемые объекты, обследует объекты.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по согласованию с органами государственной власти, местного самоуправления, научных и иных организаций привлекает при необходимости специалистов этих структур к проводимым проверкам и обследованиям;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обращается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их деятельности по осуществлению муниципального контроля;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составляет акты по результатам проверок по установленной форме;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- при обнаружении признаков состава правонарушения в законодательстве материалы проверок в отношении проверяемых лиц направляет для рассмотрения в специально уполномоченный государственный орган;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- при выявлении нарушений нарушителю выдает предписание об устранении правонарушения и ведет </w:t>
      </w: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</w:rPr>
        <w:t>контроль за</w:t>
      </w:r>
      <w:proofErr w:type="gramEnd"/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его исполнением;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- ежегодно организует подготовку докладов об осуществлении муниципального контроля, об эффективности такого контроля и представляет указанные доклады </w:t>
      </w: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</w:rPr>
        <w:t>в</w:t>
      </w:r>
      <w:proofErr w:type="gramEnd"/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</w:rPr>
        <w:t>уполномоченный</w:t>
      </w:r>
      <w:proofErr w:type="gramEnd"/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Правительством Российской Федерации федеральный орган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 и его представление в Правительство Российской Федерации в порядке, установленном Правительством Российской Федерации.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Раздел 3.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Финансовое и кадровое обеспечение муниципального жилищного контроля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 Береславском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поселении проведение муниципального жилищного контроля осуществляет специалист по осуществлению жилищного контроля. 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Бюджетных средств, специально выделенных для обеспечения исполнения функций по осуществлению муниципал</w:t>
      </w:r>
      <w:r w:rsidR="003A21F6">
        <w:rPr>
          <w:rFonts w:ascii="Arial" w:eastAsia="Times New Roman" w:hAnsi="Arial" w:cs="Arial"/>
          <w:color w:val="000000"/>
          <w:sz w:val="21"/>
          <w:szCs w:val="21"/>
        </w:rPr>
        <w:t>ьного жилищного контроля за 2023</w:t>
      </w:r>
      <w:bookmarkStart w:id="0" w:name="_GoBack"/>
      <w:bookmarkEnd w:id="0"/>
      <w:r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год, предусмотрено не было.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Штатные единицы по должностям, предусматривающим выполнение функций только по муниципальному контролю, отсутствуют.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Раздел 4.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Проведение муниципального жилищного контроля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За отчетный период внеплановые и плановые проверки не проводились.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Раздел 5.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lastRenderedPageBreak/>
        <w:t>Действия органов муниципального жилищного контроля по пресечению нарушений обязательных требований и (или) устранению последствий таких нарушений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Должностными лицами, осуществляющими муниципальный жилищный контроль, по результатам проверки использования жилищного фонда делается вывод о наличии или отсутствии нарушения обязательных требований жилищного законодательства.</w:t>
      </w:r>
    </w:p>
    <w:p w:rsidR="00A330BA" w:rsidRPr="00A330BA" w:rsidRDefault="00BF0C79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 2022</w:t>
      </w:r>
      <w:r w:rsidR="00A330BA">
        <w:rPr>
          <w:rFonts w:ascii="Arial" w:eastAsia="Times New Roman" w:hAnsi="Arial" w:cs="Arial"/>
          <w:color w:val="000000"/>
          <w:sz w:val="21"/>
          <w:szCs w:val="21"/>
        </w:rPr>
        <w:t xml:space="preserve"> году администрацией Береславского</w:t>
      </w:r>
      <w:r w:rsidR="00A330BA"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проверки использования жилищного фонда не проводились, поэтому и </w:t>
      </w:r>
      <w:proofErr w:type="gramStart"/>
      <w:r w:rsidR="00A330BA" w:rsidRPr="00A330BA">
        <w:rPr>
          <w:rFonts w:ascii="Arial" w:eastAsia="Times New Roman" w:hAnsi="Arial" w:cs="Arial"/>
          <w:color w:val="000000"/>
          <w:sz w:val="21"/>
          <w:szCs w:val="21"/>
        </w:rPr>
        <w:t>факты о нарушениях</w:t>
      </w:r>
      <w:proofErr w:type="gramEnd"/>
      <w:r w:rsidR="00A330BA" w:rsidRPr="00A330BA">
        <w:rPr>
          <w:rFonts w:ascii="Arial" w:eastAsia="Times New Roman" w:hAnsi="Arial" w:cs="Arial"/>
          <w:color w:val="000000"/>
          <w:sz w:val="21"/>
          <w:szCs w:val="21"/>
        </w:rPr>
        <w:t xml:space="preserve"> выявлены не были. 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 не проводились.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Раздел 6.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Анализ и оценка эффективности муниципального жилищного контроля</w:t>
      </w:r>
    </w:p>
    <w:p w:rsidR="00A330BA" w:rsidRPr="00A330BA" w:rsidRDefault="00A330BA" w:rsidP="00A330BA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</w:rPr>
        <w:t>- доля проведенных внеплановых проверок – 0%;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  <w:t>- доля проверок, результаты которых были признаны недействительными – 0%;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  <w:t>- количество привлеченных к административной ответственности физических, должностных и юридических лиц – 0;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  <w:t>- доля общей суммы уплаченных (взысканных) административных штрафов – 0.</w:t>
      </w:r>
      <w:proofErr w:type="gramEnd"/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  <w:t>Анализ и оценка эффективности муниципального контроля не представляется возможным, в связи с тем, что муниципальный жилищный контроль не осуществлялся.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A330BA">
        <w:rPr>
          <w:rFonts w:ascii="Arial" w:eastAsia="Times New Roman" w:hAnsi="Arial" w:cs="Arial"/>
          <w:color w:val="000000"/>
          <w:sz w:val="21"/>
          <w:szCs w:val="21"/>
        </w:rPr>
        <w:t>Проведение жилищного муниципального контроля посредством проведения проверок юридических лиц и индивидуальных предпринимателей позволит: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  <w:t>- осуществить муниципальный жилищный контроль за использованием и сохранностью жилищного фонда независимо от его формы собственности, а также соответствием жилых помещений, установленным требованиям в области реализации жилищной политики;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  <w:t>- снизить число, неисполненных нарушений к числу выявленных нарушений;</w:t>
      </w:r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  <w:t>- снизить количество повторных обращений граждан;</w:t>
      </w:r>
      <w:proofErr w:type="gramEnd"/>
      <w:r w:rsidRPr="00A330BA">
        <w:rPr>
          <w:rFonts w:ascii="Arial" w:eastAsia="Times New Roman" w:hAnsi="Arial" w:cs="Arial"/>
          <w:color w:val="000000"/>
          <w:sz w:val="21"/>
          <w:szCs w:val="21"/>
        </w:rPr>
        <w:br/>
        <w:t>- проводить проверки зданий, сооружений, объектов капитального строительства с помощью средств инструментального контроля;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Раздел 7.</w:t>
      </w:r>
    </w:p>
    <w:p w:rsidR="00A330BA" w:rsidRPr="00A330BA" w:rsidRDefault="00A330BA" w:rsidP="00A330BA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Выводы и предложения по результатам муниципального жилищного контроля</w:t>
      </w:r>
    </w:p>
    <w:p w:rsidR="00A330BA" w:rsidRPr="00A330BA" w:rsidRDefault="00A330BA" w:rsidP="00A330BA">
      <w:pPr>
        <w:numPr>
          <w:ilvl w:val="0"/>
          <w:numId w:val="1"/>
        </w:numPr>
        <w:spacing w:before="150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проведение постоянного обучения должностных лиц, а также проведение практических семинаров с соответствующими службами с целью налаживания взаимодействия и передаче опыта.</w:t>
      </w:r>
    </w:p>
    <w:p w:rsidR="00A330BA" w:rsidRPr="00A330BA" w:rsidRDefault="00A330BA" w:rsidP="00A330BA">
      <w:pPr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330BA">
        <w:rPr>
          <w:rFonts w:ascii="Arial" w:eastAsia="Times New Roman" w:hAnsi="Arial" w:cs="Arial"/>
          <w:color w:val="000000"/>
          <w:sz w:val="21"/>
          <w:szCs w:val="21"/>
        </w:rPr>
        <w:t>К проблемным вопросам по функции осуществления муниципального контроля необходимо отнести большую загруженность специалистов администрации, на которых возложена обязанность по осуществлению муниципального контроля, исполнением иных функциональных обязанностей.</w:t>
      </w:r>
    </w:p>
    <w:p w:rsidR="00A85F46" w:rsidRDefault="00A85F46"/>
    <w:sectPr w:rsidR="00A85F46" w:rsidSect="00A8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2D00"/>
    <w:multiLevelType w:val="multilevel"/>
    <w:tmpl w:val="20A0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BA"/>
    <w:rsid w:val="003A21F6"/>
    <w:rsid w:val="003E5F88"/>
    <w:rsid w:val="00A330BA"/>
    <w:rsid w:val="00A85F46"/>
    <w:rsid w:val="00B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User</cp:lastModifiedBy>
  <cp:revision>5</cp:revision>
  <dcterms:created xsi:type="dcterms:W3CDTF">2023-01-16T12:31:00Z</dcterms:created>
  <dcterms:modified xsi:type="dcterms:W3CDTF">2024-02-01T11:56:00Z</dcterms:modified>
</cp:coreProperties>
</file>