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A" w:rsidRPr="000F6E2B" w:rsidRDefault="004E6A6A" w:rsidP="004E6A6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4E6A6A" w:rsidRPr="000F6E2B" w:rsidRDefault="004E6A6A" w:rsidP="004E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4E6A6A" w:rsidRPr="000F6E2B" w:rsidRDefault="004E6A6A" w:rsidP="004E6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4E6A6A" w:rsidRPr="000F6E2B" w:rsidRDefault="004E6A6A" w:rsidP="004E6A6A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6A6A" w:rsidRPr="000F6E2B" w:rsidRDefault="004E6A6A" w:rsidP="004E6A6A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4E6A6A" w:rsidRPr="000F6E2B" w:rsidRDefault="004E6A6A" w:rsidP="004E6A6A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4E6A6A" w:rsidRPr="00D566BA" w:rsidRDefault="004E6A6A" w:rsidP="004E6A6A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4E6A6A" w:rsidRDefault="004E6A6A" w:rsidP="004E6A6A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 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A6A" w:rsidRPr="000F6E2B" w:rsidRDefault="004E6A6A" w:rsidP="004E6A6A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BF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10BBF" w:rsidRPr="00210BBF">
        <w:rPr>
          <w:rFonts w:ascii="Times New Roman" w:hAnsi="Times New Roman" w:cs="Times New Roman"/>
          <w:b/>
          <w:color w:val="000000"/>
          <w:sz w:val="28"/>
          <w:szCs w:val="28"/>
        </w:rPr>
        <w:t>решения сельского Совета Береславского сельского поселения Калачевского муниципального района Волгоградской области от 29 июня 2018 года № 22 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Береславском сельском поселении, на официальном сайте Береславского сельского поселения и предоставления этих сведений общероссийским средствам массовой информации для опубликования»</w:t>
      </w:r>
      <w:r w:rsidR="00210BBF" w:rsidRPr="00210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BBF" w:rsidRPr="00210BBF" w:rsidRDefault="00210BBF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Pr="00D62BBE" w:rsidRDefault="004E6A6A" w:rsidP="004E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31 </w:t>
      </w:r>
      <w:r w:rsidRPr="00D62BBE">
        <w:rPr>
          <w:rFonts w:ascii="Times New Roman" w:hAnsi="Times New Roman" w:cs="Times New Roman"/>
          <w:sz w:val="28"/>
          <w:szCs w:val="28"/>
        </w:rPr>
        <w:t>Устава Береславского сельского поселения Калачевского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Волгоградской области</w:t>
      </w: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 Береславского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6A" w:rsidRPr="000F6E2B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</w:t>
      </w:r>
    </w:p>
    <w:p w:rsidR="004E6A6A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6A6A" w:rsidRPr="000F6E2B" w:rsidRDefault="004E6A6A" w:rsidP="004E6A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6A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0F6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июня 2018 года № 22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Береславском сельском поселении,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  <w:r w:rsidR="00B70F6D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</w:t>
      </w:r>
      <w:r w:rsidR="00392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A6A" w:rsidRPr="00D62BBE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4E6A6A" w:rsidRPr="000F6E2B" w:rsidRDefault="004E6A6A" w:rsidP="004E6A6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3. Контроль исп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E6A6A" w:rsidRDefault="004E6A6A" w:rsidP="004E6A6A">
      <w:pPr>
        <w:rPr>
          <w:rFonts w:ascii="Times New Roman" w:hAnsi="Times New Roman" w:cs="Times New Roman"/>
          <w:sz w:val="28"/>
          <w:szCs w:val="28"/>
        </w:rPr>
      </w:pPr>
    </w:p>
    <w:p w:rsidR="004E6A6A" w:rsidRDefault="004E6A6A" w:rsidP="004E6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4E6A6A" w:rsidRPr="004625E0" w:rsidRDefault="004E6A6A" w:rsidP="004E6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О.М. Горюнова</w:t>
      </w:r>
    </w:p>
    <w:p w:rsidR="004E6A6A" w:rsidRPr="000E470C" w:rsidRDefault="004E6A6A" w:rsidP="004E6A6A">
      <w:pPr>
        <w:rPr>
          <w:rFonts w:ascii="Times New Roman" w:hAnsi="Times New Roman" w:cs="Times New Roman"/>
          <w:sz w:val="28"/>
          <w:szCs w:val="28"/>
        </w:rPr>
      </w:pPr>
    </w:p>
    <w:p w:rsidR="004E6A6A" w:rsidRPr="00473502" w:rsidRDefault="004E6A6A" w:rsidP="00210BBF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D2" w:rsidRDefault="004A3DD2"/>
    <w:sectPr w:rsidR="004A3DD2" w:rsidSect="0016386A">
      <w:headerReference w:type="default" r:id="rId6"/>
      <w:pgSz w:w="11909" w:h="16834"/>
      <w:pgMar w:top="964" w:right="709" w:bottom="96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78" w:rsidRDefault="008A3778" w:rsidP="004E6A6A">
      <w:r>
        <w:separator/>
      </w:r>
    </w:p>
  </w:endnote>
  <w:endnote w:type="continuationSeparator" w:id="1">
    <w:p w:rsidR="008A3778" w:rsidRDefault="008A3778" w:rsidP="004E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78" w:rsidRDefault="008A3778" w:rsidP="004E6A6A">
      <w:r>
        <w:separator/>
      </w:r>
    </w:p>
  </w:footnote>
  <w:footnote w:type="continuationSeparator" w:id="1">
    <w:p w:rsidR="008A3778" w:rsidRDefault="008A3778" w:rsidP="004E6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6A" w:rsidRPr="004E6A6A" w:rsidRDefault="004E6A6A" w:rsidP="004E6A6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A6A"/>
    <w:rsid w:val="00210BBF"/>
    <w:rsid w:val="003919BC"/>
    <w:rsid w:val="00392181"/>
    <w:rsid w:val="004A3DD2"/>
    <w:rsid w:val="004E6A6A"/>
    <w:rsid w:val="006A37AD"/>
    <w:rsid w:val="007C6C46"/>
    <w:rsid w:val="008A3778"/>
    <w:rsid w:val="00970B65"/>
    <w:rsid w:val="00A341EE"/>
    <w:rsid w:val="00B70F6D"/>
    <w:rsid w:val="00E40809"/>
    <w:rsid w:val="00E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A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A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4</cp:revision>
  <dcterms:created xsi:type="dcterms:W3CDTF">2020-10-06T11:34:00Z</dcterms:created>
  <dcterms:modified xsi:type="dcterms:W3CDTF">2020-10-08T11:14:00Z</dcterms:modified>
</cp:coreProperties>
</file>