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A46E6A">
        <w:rPr>
          <w:b/>
          <w:sz w:val="28"/>
          <w:szCs w:val="28"/>
        </w:rPr>
        <w:t>99</w:t>
      </w:r>
    </w:p>
    <w:p w:rsidR="00AF25EB" w:rsidRPr="000E21AF" w:rsidRDefault="00A46E6A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«06</w:t>
      </w:r>
      <w:r w:rsidR="00AF25E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A46E6A">
        <w:rPr>
          <w:b/>
          <w:sz w:val="28"/>
          <w:szCs w:val="28"/>
        </w:rPr>
        <w:t xml:space="preserve">постоянно действующую </w:t>
      </w:r>
      <w:r w:rsidR="0076644B">
        <w:rPr>
          <w:b/>
          <w:sz w:val="28"/>
          <w:szCs w:val="28"/>
        </w:rPr>
        <w:t xml:space="preserve">комиссию </w:t>
      </w:r>
      <w:r w:rsidR="00AE793C">
        <w:rPr>
          <w:b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</w:t>
      </w:r>
      <w:r w:rsidR="00A46E6A">
        <w:rPr>
          <w:b/>
          <w:sz w:val="28"/>
          <w:szCs w:val="28"/>
        </w:rPr>
        <w:t>профилактике наркомании и реабилитации подростков с наркозависимостью, утвержденную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A46E6A">
        <w:rPr>
          <w:b/>
          <w:sz w:val="28"/>
          <w:szCs w:val="28"/>
        </w:rPr>
        <w:t>селения от 12.10.2012 года №74/2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противодействию экстремизма и профилактике терроризма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A46E6A">
        <w:rPr>
          <w:sz w:val="28"/>
          <w:szCs w:val="28"/>
        </w:rPr>
        <w:t>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 Владимира Васильевича.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36" w:rsidRDefault="00461B36" w:rsidP="00CF1A4B">
      <w:r>
        <w:separator/>
      </w:r>
    </w:p>
  </w:endnote>
  <w:endnote w:type="continuationSeparator" w:id="0">
    <w:p w:rsidR="00461B36" w:rsidRDefault="00461B36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70417A" w:rsidRDefault="00AF25EB">
    <w:pPr>
      <w:pStyle w:val="a6"/>
      <w:rPr>
        <w:b/>
        <w:color w:val="FFFFFF" w:themeColor="background1"/>
        <w:sz w:val="28"/>
        <w:szCs w:val="28"/>
      </w:rPr>
    </w:pPr>
    <w:r w:rsidRPr="0070417A">
      <w:rPr>
        <w:b/>
        <w:color w:val="FFFFFF" w:themeColor="background1"/>
        <w:sz w:val="28"/>
        <w:szCs w:val="28"/>
      </w:rPr>
      <w:t>КОПИЯ ВЕРНА:</w:t>
    </w:r>
  </w:p>
  <w:p w:rsidR="00AF25EB" w:rsidRPr="0070417A" w:rsidRDefault="00AF25EB">
    <w:pPr>
      <w:pStyle w:val="a6"/>
      <w:rPr>
        <w:b/>
        <w:color w:val="FFFFFF" w:themeColor="background1"/>
        <w:sz w:val="28"/>
        <w:szCs w:val="28"/>
      </w:rPr>
    </w:pPr>
    <w:r w:rsidRPr="0070417A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70417A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70417A">
      <w:rPr>
        <w:b/>
        <w:color w:val="FFFFFF" w:themeColor="background1"/>
        <w:sz w:val="28"/>
        <w:szCs w:val="28"/>
      </w:rPr>
      <w:t>Береславского сельского поселения</w:t>
    </w:r>
    <w:r w:rsidRPr="0070417A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36" w:rsidRDefault="00461B36" w:rsidP="00CF1A4B">
      <w:r>
        <w:separator/>
      </w:r>
    </w:p>
  </w:footnote>
  <w:footnote w:type="continuationSeparator" w:id="0">
    <w:p w:rsidR="00461B36" w:rsidRDefault="00461B36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70417A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254F4E">
      <w:rPr>
        <w:b/>
        <w:color w:val="FFFFFF" w:themeColor="background1"/>
        <w:sz w:val="28"/>
        <w:szCs w:val="28"/>
      </w:rPr>
      <w:tab/>
    </w:r>
    <w:r w:rsidRPr="00254F4E">
      <w:rPr>
        <w:b/>
        <w:color w:val="FFFFFF" w:themeColor="background1"/>
        <w:sz w:val="28"/>
        <w:szCs w:val="28"/>
      </w:rPr>
      <w:tab/>
    </w:r>
    <w:r w:rsidRPr="0070417A">
      <w:rPr>
        <w:b/>
        <w:color w:val="FFFFFF" w:themeColor="background1"/>
        <w:sz w:val="28"/>
        <w:szCs w:val="28"/>
      </w:rPr>
      <w:tab/>
    </w:r>
    <w:r w:rsidR="00AF25EB" w:rsidRPr="0070417A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6B40"/>
    <w:rsid w:val="000E6F17"/>
    <w:rsid w:val="00123385"/>
    <w:rsid w:val="00167741"/>
    <w:rsid w:val="001816DB"/>
    <w:rsid w:val="00191363"/>
    <w:rsid w:val="001A64C3"/>
    <w:rsid w:val="001B2519"/>
    <w:rsid w:val="001C3ECD"/>
    <w:rsid w:val="001E1625"/>
    <w:rsid w:val="001E5320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F46F1"/>
    <w:rsid w:val="00301345"/>
    <w:rsid w:val="003104E3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61B36"/>
    <w:rsid w:val="00471BFF"/>
    <w:rsid w:val="00480AD6"/>
    <w:rsid w:val="004A51E0"/>
    <w:rsid w:val="004C2991"/>
    <w:rsid w:val="00545E3F"/>
    <w:rsid w:val="005503FE"/>
    <w:rsid w:val="00566E2A"/>
    <w:rsid w:val="00574DD1"/>
    <w:rsid w:val="00575692"/>
    <w:rsid w:val="005A7015"/>
    <w:rsid w:val="005E44F5"/>
    <w:rsid w:val="005E599F"/>
    <w:rsid w:val="005F01B1"/>
    <w:rsid w:val="00605674"/>
    <w:rsid w:val="0061727A"/>
    <w:rsid w:val="00623194"/>
    <w:rsid w:val="00675B2F"/>
    <w:rsid w:val="0069443F"/>
    <w:rsid w:val="006B16CA"/>
    <w:rsid w:val="006E1F2F"/>
    <w:rsid w:val="0070417A"/>
    <w:rsid w:val="007156EA"/>
    <w:rsid w:val="007243C1"/>
    <w:rsid w:val="00733841"/>
    <w:rsid w:val="0076644B"/>
    <w:rsid w:val="007A461A"/>
    <w:rsid w:val="007A6D5D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F1A87"/>
    <w:rsid w:val="008F6F19"/>
    <w:rsid w:val="00905664"/>
    <w:rsid w:val="009125F0"/>
    <w:rsid w:val="00926573"/>
    <w:rsid w:val="0092663E"/>
    <w:rsid w:val="0096337D"/>
    <w:rsid w:val="00987894"/>
    <w:rsid w:val="009A4E65"/>
    <w:rsid w:val="009B3256"/>
    <w:rsid w:val="009C134C"/>
    <w:rsid w:val="009C43D3"/>
    <w:rsid w:val="009D31D7"/>
    <w:rsid w:val="009E39EC"/>
    <w:rsid w:val="009E710D"/>
    <w:rsid w:val="009F658F"/>
    <w:rsid w:val="00A30AAB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43EED"/>
    <w:rsid w:val="00B4648E"/>
    <w:rsid w:val="00B90421"/>
    <w:rsid w:val="00BB5D7F"/>
    <w:rsid w:val="00BC62C0"/>
    <w:rsid w:val="00BC7EFF"/>
    <w:rsid w:val="00C13035"/>
    <w:rsid w:val="00C165B4"/>
    <w:rsid w:val="00C6770A"/>
    <w:rsid w:val="00C710BD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933AC"/>
    <w:rsid w:val="00E02B4E"/>
    <w:rsid w:val="00E22706"/>
    <w:rsid w:val="00E3140A"/>
    <w:rsid w:val="00E3569D"/>
    <w:rsid w:val="00E470B1"/>
    <w:rsid w:val="00EA1206"/>
    <w:rsid w:val="00EB3CC9"/>
    <w:rsid w:val="00EC0252"/>
    <w:rsid w:val="00EF3E00"/>
    <w:rsid w:val="00EF6A58"/>
    <w:rsid w:val="00EF7C23"/>
    <w:rsid w:val="00F13FA1"/>
    <w:rsid w:val="00F250AF"/>
    <w:rsid w:val="00F766FB"/>
    <w:rsid w:val="00F93F6B"/>
    <w:rsid w:val="00FB1FE6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4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</cp:revision>
  <cp:lastPrinted>2014-11-06T11:09:00Z</cp:lastPrinted>
  <dcterms:created xsi:type="dcterms:W3CDTF">2014-10-10T06:18:00Z</dcterms:created>
  <dcterms:modified xsi:type="dcterms:W3CDTF">2014-11-06T11:09:00Z</dcterms:modified>
</cp:coreProperties>
</file>